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29" w:rsidRDefault="00A40737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</w:t>
      </w:r>
      <w:proofErr w:type="gramStart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一</w:t>
      </w:r>
      <w:proofErr w:type="gramEnd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食堂总进水口阀门维修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[2023]218</w:t>
      </w:r>
    </w:p>
    <w:p w:rsidR="00C72729" w:rsidRDefault="00A40737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瑶湖校区一食堂总进水口阀门有较大漏水情况，存在较大安全隐患，需进行维修。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C72729" w:rsidRDefault="00A4073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C72729" w:rsidRDefault="00A4073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C72729" w:rsidRDefault="00A407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C72729" w:rsidRDefault="00A407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C72729" w:rsidRDefault="00A407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C72729" w:rsidRDefault="00A407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C72729" w:rsidRDefault="00A4073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C72729" w:rsidRDefault="00A407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C72729" w:rsidRDefault="00A407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C72729" w:rsidRDefault="00A407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C72729" w:rsidRDefault="00A4073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C72729" w:rsidRDefault="00A40737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C72729" w:rsidRDefault="00A4073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C72729" w:rsidRDefault="00A40737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C72729" w:rsidRDefault="00C72729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72729" w:rsidRDefault="00A40737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</w:p>
    <w:p w:rsidR="00C72729" w:rsidRDefault="00C7272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72729" w:rsidRDefault="00C72729">
      <w:pPr>
        <w:tabs>
          <w:tab w:val="left" w:pos="1031"/>
        </w:tabs>
        <w:jc w:val="left"/>
        <w:rPr>
          <w:sz w:val="28"/>
          <w:szCs w:val="28"/>
        </w:rPr>
      </w:pPr>
    </w:p>
    <w:p w:rsidR="00C72729" w:rsidRDefault="00C72729">
      <w:pPr>
        <w:tabs>
          <w:tab w:val="left" w:pos="1031"/>
        </w:tabs>
        <w:jc w:val="left"/>
        <w:rPr>
          <w:sz w:val="28"/>
          <w:szCs w:val="28"/>
        </w:rPr>
      </w:pPr>
    </w:p>
    <w:p w:rsidR="00C72729" w:rsidRDefault="00A40737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C72729" w:rsidRDefault="00A40737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C72729" w:rsidRDefault="00C72729"/>
    <w:sectPr w:rsidR="00C7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40737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72729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7823F28"/>
    <w:rsid w:val="150B552C"/>
    <w:rsid w:val="2159486D"/>
    <w:rsid w:val="22CE42B7"/>
    <w:rsid w:val="272E07E6"/>
    <w:rsid w:val="2FC63961"/>
    <w:rsid w:val="36EA415E"/>
    <w:rsid w:val="391B772B"/>
    <w:rsid w:val="3AAB1F02"/>
    <w:rsid w:val="3DA01614"/>
    <w:rsid w:val="461247AB"/>
    <w:rsid w:val="467563B7"/>
    <w:rsid w:val="46B06341"/>
    <w:rsid w:val="47B950F0"/>
    <w:rsid w:val="49D50B76"/>
    <w:rsid w:val="51D065F5"/>
    <w:rsid w:val="57212944"/>
    <w:rsid w:val="573F0307"/>
    <w:rsid w:val="65313EAD"/>
    <w:rsid w:val="6DC95938"/>
    <w:rsid w:val="6FAB6B56"/>
    <w:rsid w:val="6FC5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F08D"/>
  <w15:docId w15:val="{4E3C78CD-262A-4011-A887-10CD26FE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P R 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2023-05-12T07:57:00Z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9714D58801E54DF79A4A8B6922BA530A_13</vt:lpwstr>
  </property>
</Properties>
</file>